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F537ED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7F14C6" w:rsidRPr="002719FA">
        <w:rPr>
          <w:rFonts w:ascii="Times New Roman" w:hAnsi="Times New Roman" w:cs="Times New Roman"/>
          <w:b/>
          <w:bCs/>
          <w:sz w:val="28"/>
          <w:szCs w:val="28"/>
        </w:rPr>
        <w:t>GW</w:t>
      </w:r>
      <w:r w:rsidR="00803DB7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16/13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7F14C6" w:rsidRPr="0097049E">
        <w:rPr>
          <w:rFonts w:ascii="Times New Roman" w:hAnsi="Times New Roman" w:cs="Times New Roman"/>
          <w:b/>
          <w:bCs/>
          <w:sz w:val="30"/>
          <w:szCs w:val="30"/>
        </w:rPr>
        <w:t>GW</w:t>
      </w:r>
      <w:r w:rsidR="00803DB7">
        <w:rPr>
          <w:rFonts w:ascii="Times New Roman" w:hAnsi="Times New Roman" w:cs="Times New Roman"/>
          <w:b/>
          <w:bCs/>
          <w:sz w:val="30"/>
          <w:szCs w:val="30"/>
        </w:rPr>
        <w:t>2</w:t>
      </w:r>
      <w:r w:rsidR="00674224" w:rsidRPr="0097049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Pr="00810B66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16/13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1529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 GW</w:t>
      </w:r>
      <w:r w:rsidR="00803DB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Generalnym Wykonawcy,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803DB7">
        <w:rPr>
          <w:rFonts w:ascii="Times New Roman" w:hAnsi="Times New Roman" w:cs="Times New Roman"/>
          <w:sz w:val="24"/>
          <w:szCs w:val="24"/>
        </w:rPr>
        <w:t>szatni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67A" w:rsidRDefault="00803DB7" w:rsidP="00261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Wybudowany w 1958 r. </w:t>
      </w:r>
      <w:r w:rsid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A65" w:rsidRDefault="00BC2A65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261529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 w:rsidR="00BC2A65">
        <w:rPr>
          <w:rFonts w:ascii="Times New Roman" w:hAnsi="Times New Roman" w:cs="Times New Roman"/>
          <w:sz w:val="24"/>
          <w:szCs w:val="24"/>
        </w:rPr>
        <w:t>:</w:t>
      </w:r>
      <w:r w:rsidR="000D667A" w:rsidRPr="000D667A">
        <w:rPr>
          <w:rFonts w:ascii="Times New Roman" w:hAnsi="Times New Roman" w:cs="Times New Roman"/>
          <w:sz w:val="24"/>
          <w:szCs w:val="24"/>
        </w:rPr>
        <w:t xml:space="preserve"> </w:t>
      </w:r>
      <w:r w:rsidR="00BC2A65">
        <w:rPr>
          <w:rFonts w:ascii="Times New Roman" w:hAnsi="Times New Roman" w:cs="Times New Roman"/>
          <w:sz w:val="24"/>
          <w:szCs w:val="24"/>
        </w:rPr>
        <w:t xml:space="preserve">mur </w:t>
      </w:r>
      <w:r w:rsidR="000D667A" w:rsidRPr="000D667A">
        <w:rPr>
          <w:rFonts w:ascii="Times New Roman" w:hAnsi="Times New Roman" w:cs="Times New Roman"/>
          <w:sz w:val="24"/>
          <w:szCs w:val="24"/>
        </w:rPr>
        <w:t>z cegły</w:t>
      </w:r>
      <w:r w:rsidR="0032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>onstrukcja dachu</w:t>
      </w:r>
      <w:r w:rsidR="00C270D8">
        <w:rPr>
          <w:rFonts w:ascii="Times New Roman" w:hAnsi="Times New Roman" w:cs="Times New Roman"/>
          <w:sz w:val="24"/>
          <w:szCs w:val="24"/>
        </w:rPr>
        <w:t>: płyty korytkowe</w:t>
      </w:r>
      <w:r w:rsidR="00BC2A65">
        <w:rPr>
          <w:rFonts w:ascii="Times New Roman" w:hAnsi="Times New Roman" w:cs="Times New Roman"/>
          <w:sz w:val="24"/>
          <w:szCs w:val="24"/>
        </w:rPr>
        <w:t xml:space="preserve"> </w:t>
      </w:r>
      <w:r w:rsidR="00803DB7">
        <w:rPr>
          <w:rFonts w:ascii="Times New Roman" w:hAnsi="Times New Roman" w:cs="Times New Roman"/>
          <w:sz w:val="24"/>
          <w:szCs w:val="24"/>
        </w:rPr>
        <w:t>DZ-3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>ach pokryty papą</w:t>
      </w:r>
    </w:p>
    <w:p w:rsidR="00714216" w:rsidRPr="003212EB" w:rsidRDefault="00714216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widoczne elementy wentylacji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97049E">
        <w:rPr>
          <w:rFonts w:ascii="Times New Roman" w:hAnsi="Times New Roman" w:cs="Times New Roman"/>
          <w:sz w:val="24"/>
          <w:szCs w:val="24"/>
        </w:rPr>
        <w:t>4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> ogólna 3</w:t>
      </w:r>
      <w:r w:rsidR="00803DB7">
        <w:rPr>
          <w:rFonts w:ascii="Times New Roman" w:hAnsi="Times New Roman" w:cs="Times New Roman"/>
          <w:sz w:val="24"/>
          <w:szCs w:val="24"/>
        </w:rPr>
        <w:t>5</w:t>
      </w:r>
      <w:r w:rsidR="0097049E">
        <w:rPr>
          <w:rFonts w:ascii="Times New Roman" w:hAnsi="Times New Roman" w:cs="Times New Roman"/>
          <w:sz w:val="24"/>
          <w:szCs w:val="24"/>
        </w:rPr>
        <w:t>8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>ubatura budynku 1</w:t>
      </w:r>
      <w:r w:rsidR="00803DB7">
        <w:rPr>
          <w:rFonts w:ascii="Times New Roman" w:hAnsi="Times New Roman" w:cs="Times New Roman"/>
          <w:sz w:val="24"/>
          <w:szCs w:val="24"/>
        </w:rPr>
        <w:t>432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803DB7" w:rsidRPr="00C270D8" w:rsidRDefault="00C270D8" w:rsidP="00C270D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Pomię</w:t>
      </w:r>
      <w:r w:rsidR="00803DB7" w:rsidRPr="00C270D8">
        <w:rPr>
          <w:rFonts w:ascii="Times New Roman" w:hAnsi="Times New Roman" w:cs="Times New Roman"/>
          <w:sz w:val="24"/>
          <w:szCs w:val="24"/>
        </w:rPr>
        <w:t>dzy ob</w:t>
      </w:r>
      <w:r w:rsidR="005646BF">
        <w:rPr>
          <w:rFonts w:ascii="Times New Roman" w:hAnsi="Times New Roman" w:cs="Times New Roman"/>
          <w:sz w:val="24"/>
          <w:szCs w:val="24"/>
        </w:rPr>
        <w:t xml:space="preserve">iektami </w:t>
      </w:r>
      <w:r w:rsidR="00803DB7" w:rsidRPr="00C270D8">
        <w:rPr>
          <w:rFonts w:ascii="Times New Roman" w:hAnsi="Times New Roman" w:cs="Times New Roman"/>
          <w:sz w:val="24"/>
          <w:szCs w:val="24"/>
        </w:rPr>
        <w:t xml:space="preserve">GW2 </w:t>
      </w:r>
      <w:r w:rsidR="005646BF">
        <w:rPr>
          <w:rFonts w:ascii="Times New Roman" w:hAnsi="Times New Roman" w:cs="Times New Roman"/>
          <w:sz w:val="24"/>
          <w:szCs w:val="24"/>
        </w:rPr>
        <w:t>i</w:t>
      </w:r>
      <w:r w:rsidR="00803DB7" w:rsidRPr="00C270D8">
        <w:rPr>
          <w:rFonts w:ascii="Times New Roman" w:hAnsi="Times New Roman" w:cs="Times New Roman"/>
          <w:sz w:val="24"/>
          <w:szCs w:val="24"/>
        </w:rPr>
        <w:t xml:space="preserve"> GW4 biegnie rurociąg dł. ok. 18 m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646BF">
        <w:rPr>
          <w:rFonts w:ascii="Times New Roman" w:hAnsi="Times New Roman" w:cs="Times New Roman"/>
          <w:b/>
          <w:sz w:val="24"/>
          <w:szCs w:val="24"/>
        </w:rPr>
        <w:t>demontaż ująć w ofercie</w:t>
      </w: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624" w:rsidRDefault="004266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624" w:rsidRDefault="004266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426624" w:rsidRDefault="00426624" w:rsidP="0042662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426624" w:rsidRDefault="00426624" w:rsidP="0042662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426624" w:rsidRDefault="00426624" w:rsidP="0042662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426624" w:rsidRDefault="00426624" w:rsidP="0042662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26624" w:rsidRDefault="00426624" w:rsidP="0042662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426624" w:rsidRDefault="00426624" w:rsidP="0042662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426624" w:rsidRDefault="00426624" w:rsidP="0042662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426624" w:rsidRDefault="00426624" w:rsidP="0042662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5646BF" w:rsidRDefault="005646BF" w:rsidP="00564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6BF" w:rsidRPr="005646BF" w:rsidRDefault="005646BF" w:rsidP="00564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624" w:rsidRDefault="00426624" w:rsidP="00426624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426624" w:rsidRDefault="00426624" w:rsidP="0042662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624" w:rsidRDefault="00426624" w:rsidP="0042662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426624" w:rsidRDefault="00426624" w:rsidP="00426624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426624" w:rsidRDefault="00426624" w:rsidP="004266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426624" w:rsidRDefault="00426624" w:rsidP="004266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426624" w:rsidRDefault="00426624" w:rsidP="0042662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6624" w:rsidRDefault="00426624" w:rsidP="0042662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426624" w:rsidRDefault="00426624" w:rsidP="0042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426624" w:rsidRDefault="00426624" w:rsidP="00426624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426624" w:rsidRDefault="00426624" w:rsidP="004266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426624" w:rsidRDefault="00426624" w:rsidP="004266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426624" w:rsidRDefault="00426624" w:rsidP="004266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426624" w:rsidRDefault="00426624" w:rsidP="004266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5646BF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426624" w:rsidRDefault="00426624" w:rsidP="00426624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426624" w:rsidRDefault="00426624" w:rsidP="0042662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426624" w:rsidRDefault="00426624" w:rsidP="00426624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426624" w:rsidRDefault="00426624" w:rsidP="00426624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426624" w:rsidRDefault="00426624" w:rsidP="00426624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426624" w:rsidRDefault="00426624" w:rsidP="00426624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426624" w:rsidRDefault="00426624" w:rsidP="00426624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426624" w:rsidRDefault="00426624" w:rsidP="0042662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426624" w:rsidRDefault="00426624" w:rsidP="0042662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426624" w:rsidRDefault="00426624" w:rsidP="0042662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426624" w:rsidRPr="00426624" w:rsidRDefault="00426624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</w:p>
    <w:sectPr w:rsidR="00426624" w:rsidRPr="00426624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C6C" w:rsidRDefault="005C0C6C" w:rsidP="003E5058">
      <w:pPr>
        <w:spacing w:after="0" w:line="240" w:lineRule="auto"/>
      </w:pPr>
      <w:r>
        <w:separator/>
      </w:r>
    </w:p>
  </w:endnote>
  <w:endnote w:type="continuationSeparator" w:id="0">
    <w:p w:rsidR="005C0C6C" w:rsidRDefault="005C0C6C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C6C" w:rsidRDefault="005C0C6C" w:rsidP="003E5058">
      <w:pPr>
        <w:spacing w:after="0" w:line="240" w:lineRule="auto"/>
      </w:pPr>
      <w:r>
        <w:separator/>
      </w:r>
    </w:p>
  </w:footnote>
  <w:footnote w:type="continuationSeparator" w:id="0">
    <w:p w:rsidR="005C0C6C" w:rsidRDefault="005C0C6C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6BF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625B1"/>
    <w:rsid w:val="00067BED"/>
    <w:rsid w:val="0007499A"/>
    <w:rsid w:val="00095B14"/>
    <w:rsid w:val="000D5C00"/>
    <w:rsid w:val="000D667A"/>
    <w:rsid w:val="000E15E3"/>
    <w:rsid w:val="000E1774"/>
    <w:rsid w:val="000F23EB"/>
    <w:rsid w:val="0011569B"/>
    <w:rsid w:val="00140AC7"/>
    <w:rsid w:val="00170D42"/>
    <w:rsid w:val="001858DC"/>
    <w:rsid w:val="00194505"/>
    <w:rsid w:val="001C7124"/>
    <w:rsid w:val="001C73FB"/>
    <w:rsid w:val="001F2881"/>
    <w:rsid w:val="001F2B40"/>
    <w:rsid w:val="001F5A13"/>
    <w:rsid w:val="001F6831"/>
    <w:rsid w:val="0022097F"/>
    <w:rsid w:val="00261529"/>
    <w:rsid w:val="00267651"/>
    <w:rsid w:val="002719FA"/>
    <w:rsid w:val="00280BE5"/>
    <w:rsid w:val="002C2974"/>
    <w:rsid w:val="00307B3D"/>
    <w:rsid w:val="003168E7"/>
    <w:rsid w:val="003212EB"/>
    <w:rsid w:val="0033381A"/>
    <w:rsid w:val="00333C9B"/>
    <w:rsid w:val="00342DD2"/>
    <w:rsid w:val="003522CA"/>
    <w:rsid w:val="00365A63"/>
    <w:rsid w:val="003A3AD9"/>
    <w:rsid w:val="003E5058"/>
    <w:rsid w:val="003E78EE"/>
    <w:rsid w:val="004104A1"/>
    <w:rsid w:val="00415558"/>
    <w:rsid w:val="00415D7E"/>
    <w:rsid w:val="00426624"/>
    <w:rsid w:val="004317CF"/>
    <w:rsid w:val="00435D58"/>
    <w:rsid w:val="00461A20"/>
    <w:rsid w:val="00491188"/>
    <w:rsid w:val="00494233"/>
    <w:rsid w:val="00496BE1"/>
    <w:rsid w:val="004C0719"/>
    <w:rsid w:val="004D2CA9"/>
    <w:rsid w:val="004D4E5E"/>
    <w:rsid w:val="004F7C2C"/>
    <w:rsid w:val="004F7F34"/>
    <w:rsid w:val="00506AF0"/>
    <w:rsid w:val="005646BF"/>
    <w:rsid w:val="005657D4"/>
    <w:rsid w:val="005B1240"/>
    <w:rsid w:val="005C0C6C"/>
    <w:rsid w:val="005C3265"/>
    <w:rsid w:val="005E0054"/>
    <w:rsid w:val="005E376D"/>
    <w:rsid w:val="005F5688"/>
    <w:rsid w:val="0060380D"/>
    <w:rsid w:val="006064A6"/>
    <w:rsid w:val="006320D4"/>
    <w:rsid w:val="00633853"/>
    <w:rsid w:val="006347F5"/>
    <w:rsid w:val="006451DF"/>
    <w:rsid w:val="00674224"/>
    <w:rsid w:val="0069090E"/>
    <w:rsid w:val="00697D56"/>
    <w:rsid w:val="006A5EA3"/>
    <w:rsid w:val="006C56D9"/>
    <w:rsid w:val="00714216"/>
    <w:rsid w:val="00724CE5"/>
    <w:rsid w:val="00733CB2"/>
    <w:rsid w:val="0076400A"/>
    <w:rsid w:val="00791429"/>
    <w:rsid w:val="007A38F3"/>
    <w:rsid w:val="007B7442"/>
    <w:rsid w:val="007C60B4"/>
    <w:rsid w:val="007D47FA"/>
    <w:rsid w:val="007F14C6"/>
    <w:rsid w:val="00803DB7"/>
    <w:rsid w:val="00810B66"/>
    <w:rsid w:val="00847E97"/>
    <w:rsid w:val="00864F1B"/>
    <w:rsid w:val="008B4445"/>
    <w:rsid w:val="008B524C"/>
    <w:rsid w:val="008D6DBA"/>
    <w:rsid w:val="008E6006"/>
    <w:rsid w:val="00927AF8"/>
    <w:rsid w:val="009476B7"/>
    <w:rsid w:val="0097049E"/>
    <w:rsid w:val="009716A5"/>
    <w:rsid w:val="009C1DB1"/>
    <w:rsid w:val="009E3BA5"/>
    <w:rsid w:val="009F0FFE"/>
    <w:rsid w:val="00A153AB"/>
    <w:rsid w:val="00A51762"/>
    <w:rsid w:val="00A55D16"/>
    <w:rsid w:val="00AA3A02"/>
    <w:rsid w:val="00AD4195"/>
    <w:rsid w:val="00B07D6F"/>
    <w:rsid w:val="00B239BA"/>
    <w:rsid w:val="00B35887"/>
    <w:rsid w:val="00BA37CE"/>
    <w:rsid w:val="00BC2A65"/>
    <w:rsid w:val="00BF7C91"/>
    <w:rsid w:val="00C24310"/>
    <w:rsid w:val="00C24A89"/>
    <w:rsid w:val="00C270D8"/>
    <w:rsid w:val="00C3583C"/>
    <w:rsid w:val="00C94BDB"/>
    <w:rsid w:val="00D203C2"/>
    <w:rsid w:val="00DD4D65"/>
    <w:rsid w:val="00E04A6A"/>
    <w:rsid w:val="00E12EE9"/>
    <w:rsid w:val="00E7117B"/>
    <w:rsid w:val="00E74AA8"/>
    <w:rsid w:val="00EB61A9"/>
    <w:rsid w:val="00ED4814"/>
    <w:rsid w:val="00EF662B"/>
    <w:rsid w:val="00EF7443"/>
    <w:rsid w:val="00F17EF5"/>
    <w:rsid w:val="00F36668"/>
    <w:rsid w:val="00F36C2F"/>
    <w:rsid w:val="00F46487"/>
    <w:rsid w:val="00F537ED"/>
    <w:rsid w:val="00F6230A"/>
    <w:rsid w:val="00FA325B"/>
    <w:rsid w:val="00FC37FE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3654B-EA2D-405F-B53B-58309437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2316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9</cp:revision>
  <cp:lastPrinted>2016-07-11T10:50:00Z</cp:lastPrinted>
  <dcterms:created xsi:type="dcterms:W3CDTF">2016-07-11T10:51:00Z</dcterms:created>
  <dcterms:modified xsi:type="dcterms:W3CDTF">2016-07-13T06:54:00Z</dcterms:modified>
</cp:coreProperties>
</file>